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E33" w:rsidRPr="00D17B95" w:rsidRDefault="003F6B61" w:rsidP="003F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7B95">
        <w:rPr>
          <w:rFonts w:ascii="Times New Roman" w:hAnsi="Times New Roman" w:cs="Times New Roman"/>
          <w:b/>
          <w:bCs/>
          <w:sz w:val="28"/>
          <w:szCs w:val="28"/>
        </w:rPr>
        <w:t xml:space="preserve">Графік </w:t>
      </w:r>
    </w:p>
    <w:p w:rsidR="00F17E33" w:rsidRPr="00D17B95" w:rsidRDefault="003F6B61" w:rsidP="003F6B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17B95">
        <w:rPr>
          <w:rFonts w:ascii="Times New Roman" w:hAnsi="Times New Roman" w:cs="Times New Roman"/>
          <w:b/>
          <w:bCs/>
          <w:sz w:val="28"/>
          <w:szCs w:val="28"/>
        </w:rPr>
        <w:t xml:space="preserve">вивезення </w:t>
      </w:r>
      <w:r w:rsidRPr="00D17B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(перевезення) </w:t>
      </w:r>
      <w:r w:rsidRPr="00D17B95">
        <w:rPr>
          <w:rFonts w:ascii="Times New Roman" w:hAnsi="Times New Roman" w:cs="Times New Roman"/>
          <w:b/>
          <w:bCs/>
          <w:sz w:val="28"/>
          <w:szCs w:val="28"/>
        </w:rPr>
        <w:t xml:space="preserve">твердих побутових відходів </w:t>
      </w:r>
    </w:p>
    <w:p w:rsidR="00086817" w:rsidRPr="00D17B95" w:rsidRDefault="003F6B61" w:rsidP="003F6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17B9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</w:t>
      </w:r>
      <w:r w:rsidR="00532D2A"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Pr="00D17B9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086817" w:rsidRPr="00D17B95" w:rsidRDefault="00086817" w:rsidP="000868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541"/>
        <w:gridCol w:w="1435"/>
        <w:gridCol w:w="2285"/>
        <w:gridCol w:w="1137"/>
        <w:gridCol w:w="1028"/>
        <w:gridCol w:w="806"/>
        <w:gridCol w:w="835"/>
        <w:gridCol w:w="1063"/>
        <w:gridCol w:w="1067"/>
        <w:gridCol w:w="1070"/>
      </w:tblGrid>
      <w:tr w:rsidR="00D17B95" w:rsidRPr="00D17B95" w:rsidTr="007A6F1D">
        <w:trPr>
          <w:trHeight w:val="300"/>
        </w:trPr>
        <w:tc>
          <w:tcPr>
            <w:tcW w:w="14786" w:type="dxa"/>
            <w:gridSpan w:val="11"/>
            <w:noWrap/>
            <w:hideMark/>
          </w:tcPr>
          <w:p w:rsidR="0094687F" w:rsidRPr="00D17B95" w:rsidRDefault="0094687F" w:rsidP="009468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Вивезення (перевезення) спец</w:t>
            </w: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автомобілем</w:t>
            </w: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 w:val="restart"/>
            <w:noWrap/>
            <w:textDirection w:val="btLr"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Їздки</w:t>
            </w:r>
          </w:p>
        </w:tc>
        <w:tc>
          <w:tcPr>
            <w:tcW w:w="3541" w:type="dxa"/>
            <w:vMerge w:val="restart"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Маршрут</w:t>
            </w:r>
          </w:p>
        </w:tc>
        <w:tc>
          <w:tcPr>
            <w:tcW w:w="1435" w:type="dxa"/>
            <w:vMerge w:val="restart"/>
            <w:hideMark/>
          </w:tcPr>
          <w:p w:rsidR="004F0D1F" w:rsidRPr="00D17B95" w:rsidRDefault="004F0D1F" w:rsidP="00D07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уд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№</w:t>
            </w:r>
          </w:p>
        </w:tc>
        <w:tc>
          <w:tcPr>
            <w:tcW w:w="2285" w:type="dxa"/>
            <w:vMerge w:val="restart"/>
            <w:noWrap/>
            <w:hideMark/>
          </w:tcPr>
          <w:p w:rsidR="004F0D1F" w:rsidRPr="00D17B95" w:rsidRDefault="004F0D1F" w:rsidP="004F0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ʼ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єкт</w:t>
            </w:r>
          </w:p>
        </w:tc>
        <w:tc>
          <w:tcPr>
            <w:tcW w:w="4869" w:type="dxa"/>
            <w:gridSpan w:val="5"/>
            <w:noWrap/>
            <w:hideMark/>
          </w:tcPr>
          <w:p w:rsidR="004F0D1F" w:rsidRPr="00D17B95" w:rsidRDefault="004F0D1F" w:rsidP="00C625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Дні вив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езення (перевезення)</w:t>
            </w:r>
          </w:p>
        </w:tc>
        <w:tc>
          <w:tcPr>
            <w:tcW w:w="1067" w:type="dxa"/>
            <w:vMerge w:val="restart"/>
            <w:noWrap/>
            <w:hideMark/>
          </w:tcPr>
          <w:p w:rsidR="004F0D1F" w:rsidRPr="00D17B95" w:rsidRDefault="004F0D1F" w:rsidP="004F0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Год.</w:t>
            </w:r>
          </w:p>
        </w:tc>
        <w:tc>
          <w:tcPr>
            <w:tcW w:w="1070" w:type="dxa"/>
            <w:vMerge w:val="restart"/>
            <w:hideMark/>
          </w:tcPr>
          <w:p w:rsidR="00AF0E19" w:rsidRPr="00D17B95" w:rsidRDefault="004F0D1F" w:rsidP="00AF0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Довж</w:t>
            </w:r>
            <w:r w:rsidR="00AF0E19"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4F0D1F" w:rsidRPr="00D17B95" w:rsidRDefault="00AF0E19" w:rsidP="00AF0E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м-</w:t>
            </w:r>
            <w:r w:rsidR="004F0D1F"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ту, </w:t>
            </w:r>
            <w:r w:rsidR="004F0D1F"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vMerge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vMerge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noWrap/>
            <w:hideMark/>
          </w:tcPr>
          <w:p w:rsidR="004F0D1F" w:rsidRPr="00D17B95" w:rsidRDefault="004F0D1F" w:rsidP="00326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</w:t>
            </w:r>
          </w:p>
        </w:tc>
        <w:tc>
          <w:tcPr>
            <w:tcW w:w="1028" w:type="dxa"/>
            <w:noWrap/>
            <w:hideMark/>
          </w:tcPr>
          <w:p w:rsidR="004F0D1F" w:rsidRPr="00D17B95" w:rsidRDefault="004F0D1F" w:rsidP="00326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</w:t>
            </w:r>
          </w:p>
        </w:tc>
        <w:tc>
          <w:tcPr>
            <w:tcW w:w="806" w:type="dxa"/>
            <w:noWrap/>
            <w:hideMark/>
          </w:tcPr>
          <w:p w:rsidR="004F0D1F" w:rsidRPr="00D17B95" w:rsidRDefault="004F0D1F" w:rsidP="00326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835" w:type="dxa"/>
            <w:noWrap/>
            <w:hideMark/>
          </w:tcPr>
          <w:p w:rsidR="004F0D1F" w:rsidRPr="00D17B95" w:rsidRDefault="004F0D1F" w:rsidP="00326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1063" w:type="dxa"/>
            <w:noWrap/>
            <w:hideMark/>
          </w:tcPr>
          <w:p w:rsidR="004F0D1F" w:rsidRPr="00D17B95" w:rsidRDefault="004F0D1F" w:rsidP="00326EA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1067" w:type="dxa"/>
            <w:vMerge/>
            <w:noWrap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  <w:hideMark/>
          </w:tcPr>
          <w:p w:rsidR="004F0D1F" w:rsidRPr="00D17B95" w:rsidRDefault="004F0D1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1" w:type="dxa"/>
            <w:noWrap/>
            <w:hideMark/>
          </w:tcPr>
          <w:p w:rsidR="00D079AC" w:rsidRPr="00D17B95" w:rsidRDefault="009004E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иїзд з гаража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(території)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5EDF" w:rsidRPr="00D17B95" w:rsidRDefault="00D079AC" w:rsidP="00F45E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«Господар»</w:t>
            </w:r>
            <w:r w:rsidR="00F45ED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6817" w:rsidRPr="00D17B95" w:rsidRDefault="00F45EDF" w:rsidP="00F45E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Шевченка 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F45EDF" w:rsidP="00FB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17B95" w:rsidRPr="00D17B95" w:rsidTr="00AF0E19">
        <w:trPr>
          <w:trHeight w:val="44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D0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4F0D1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  <w:r w:rsidR="00D0787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D0787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23,</w:t>
            </w:r>
            <w:r w:rsidR="00FB2675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85" w:type="dxa"/>
            <w:hideMark/>
          </w:tcPr>
          <w:p w:rsidR="00086817" w:rsidRPr="00D17B95" w:rsidRDefault="00D0787A" w:rsidP="00D0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25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FB2675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="00D724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D0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6</w:t>
            </w:r>
            <w:r w:rsidR="00D0787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D0787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85" w:type="dxa"/>
            <w:hideMark/>
          </w:tcPr>
          <w:p w:rsidR="00086817" w:rsidRPr="00D17B95" w:rsidRDefault="00D0787A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D0787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Вишнева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D0787A" w:rsidP="00D07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одноквартирні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7466" w:rsidRPr="00D17B95" w:rsidTr="00AF0E19">
        <w:trPr>
          <w:trHeight w:val="300"/>
        </w:trPr>
        <w:tc>
          <w:tcPr>
            <w:tcW w:w="519" w:type="dxa"/>
            <w:vMerge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947466" w:rsidRPr="00947466" w:rsidRDefault="00947466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Ломоносова</w:t>
            </w:r>
          </w:p>
        </w:tc>
        <w:tc>
          <w:tcPr>
            <w:tcW w:w="1435" w:type="dxa"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947466" w:rsidRPr="002F59EE" w:rsidRDefault="002F59EE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Торгівельний майданчик</w:t>
            </w:r>
          </w:p>
        </w:tc>
        <w:tc>
          <w:tcPr>
            <w:tcW w:w="1137" w:type="dxa"/>
          </w:tcPr>
          <w:p w:rsidR="00947466" w:rsidRPr="002F59EE" w:rsidRDefault="002F59EE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028" w:type="dxa"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47466" w:rsidRPr="002F59EE" w:rsidRDefault="002F59EE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067" w:type="dxa"/>
            <w:noWrap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947466" w:rsidRPr="00D17B95" w:rsidRDefault="00947466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r w:rsidR="00D0787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Ломоносова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благоустрій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1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9 Травня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Варвинська ЦРЛ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1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9004E7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A4C4F" w:rsidRPr="00D17B95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5A4C4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кладовище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39F3" w:rsidRPr="00D17B95" w:rsidTr="00AF0E19">
        <w:trPr>
          <w:trHeight w:val="600"/>
        </w:trPr>
        <w:tc>
          <w:tcPr>
            <w:tcW w:w="519" w:type="dxa"/>
            <w:vMerge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</w:tcPr>
          <w:p w:rsidR="003E39F3" w:rsidRPr="00D17B95" w:rsidRDefault="003E39F3" w:rsidP="008115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Садова</w:t>
            </w:r>
          </w:p>
        </w:tc>
        <w:tc>
          <w:tcPr>
            <w:tcW w:w="1435" w:type="dxa"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</w:tcPr>
          <w:p w:rsidR="003E39F3" w:rsidRPr="003E39F3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М-н «Маркетопт»</w:t>
            </w:r>
          </w:p>
        </w:tc>
        <w:tc>
          <w:tcPr>
            <w:tcW w:w="1137" w:type="dxa"/>
          </w:tcPr>
          <w:p w:rsidR="003E39F3" w:rsidRPr="003E39F3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028" w:type="dxa"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3E39F3" w:rsidRPr="003E39F3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1067" w:type="dxa"/>
            <w:noWrap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3E39F3" w:rsidRPr="00D17B95" w:rsidRDefault="003E39F3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9004E7" w:rsidP="008115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="0081153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МВВ**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9004E7" w:rsidP="003E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 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початок маршруту їздки</w:t>
            </w:r>
          </w:p>
        </w:tc>
        <w:tc>
          <w:tcPr>
            <w:tcW w:w="1435" w:type="dxa"/>
            <w:hideMark/>
          </w:tcPr>
          <w:p w:rsidR="00086817" w:rsidRPr="00D17B95" w:rsidRDefault="009004E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6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1" w:type="dxa"/>
            <w:hideMark/>
          </w:tcPr>
          <w:p w:rsidR="00086817" w:rsidRPr="00D17B95" w:rsidRDefault="00086817" w:rsidP="00DB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17</w:t>
            </w:r>
            <w:r w:rsidR="00DB5C74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DB5C74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Пилипенка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85" w:type="dxa"/>
            <w:hideMark/>
          </w:tcPr>
          <w:p w:rsidR="00086817" w:rsidRPr="00D17B95" w:rsidRDefault="00DB5C74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17B95" w:rsidRPr="00D17B95" w:rsidTr="00AF0E19">
        <w:trPr>
          <w:trHeight w:val="61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DB5C74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Пилипенка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DB5C74" w:rsidP="00DB5C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-н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Варвинчанка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111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71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5</w:t>
            </w:r>
            <w:r w:rsidR="007150C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7150C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7150C3" w:rsidP="0071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48, 48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62,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64, 64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hideMark/>
          </w:tcPr>
          <w:p w:rsidR="00086817" w:rsidRPr="00D17B95" w:rsidRDefault="007150C3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7150C3" w:rsidP="00715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10,25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1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73070B" w:rsidRPr="00D17B95" w:rsidRDefault="0073070B" w:rsidP="00730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 до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КМ № 5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6817" w:rsidRPr="00D17B95" w:rsidRDefault="00086817" w:rsidP="007307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7307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  <w:r w:rsidR="007307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довантаження</w:t>
            </w:r>
          </w:p>
        </w:tc>
        <w:tc>
          <w:tcPr>
            <w:tcW w:w="1435" w:type="dxa"/>
            <w:hideMark/>
          </w:tcPr>
          <w:p w:rsidR="00086817" w:rsidRPr="00D17B95" w:rsidRDefault="0073070B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48, 48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62, 64, 64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945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1" w:type="dxa"/>
            <w:hideMark/>
          </w:tcPr>
          <w:p w:rsidR="00086817" w:rsidRPr="00D17B95" w:rsidRDefault="00086817" w:rsidP="0073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5</w:t>
            </w:r>
            <w:r w:rsidR="007307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7307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73070B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48, 48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50,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56,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62, 64, 64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285" w:type="dxa"/>
            <w:hideMark/>
          </w:tcPr>
          <w:p w:rsidR="00086817" w:rsidRPr="00D17B95" w:rsidRDefault="0073070B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17B95" w:rsidRPr="00D17B95" w:rsidTr="00AF0E19">
        <w:trPr>
          <w:trHeight w:val="46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7307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7</w:t>
            </w:r>
            <w:r w:rsidR="007307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7307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FE1BC2" w:rsidP="00FE1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40,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85" w:type="dxa"/>
            <w:hideMark/>
          </w:tcPr>
          <w:p w:rsidR="00086817" w:rsidRPr="00D17B95" w:rsidRDefault="00FE1BC2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8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E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4</w:t>
            </w:r>
            <w:r w:rsidR="00E863A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E863A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E863A1" w:rsidRPr="00D17B95" w:rsidRDefault="00E863A1" w:rsidP="00E863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32, 42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</w:p>
          <w:p w:rsidR="00086817" w:rsidRPr="00D17B95" w:rsidRDefault="00E863A1" w:rsidP="00E86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hideMark/>
          </w:tcPr>
          <w:p w:rsidR="00086817" w:rsidRPr="00D17B95" w:rsidRDefault="00B136AB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7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B136A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Садова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5B7D11" w:rsidP="005B7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«Джерельце» 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AF0E19" w:rsidP="00AF0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11,35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D079AC" w:rsidP="003E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AF0E1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ух 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початок маршруту їздки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11,50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75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3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28, 30</w:t>
            </w:r>
          </w:p>
        </w:tc>
        <w:tc>
          <w:tcPr>
            <w:tcW w:w="2285" w:type="dxa"/>
            <w:hideMark/>
          </w:tcPr>
          <w:p w:rsidR="00086817" w:rsidRPr="00D17B95" w:rsidRDefault="00D079AC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D17B95" w:rsidRPr="00D17B95" w:rsidTr="00AF0E19">
        <w:trPr>
          <w:trHeight w:val="37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2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D079AC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85" w:type="dxa"/>
            <w:hideMark/>
          </w:tcPr>
          <w:p w:rsidR="00086817" w:rsidRPr="00D17B95" w:rsidRDefault="00D079AC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7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5" w:type="dxa"/>
            <w:hideMark/>
          </w:tcPr>
          <w:p w:rsidR="00086817" w:rsidRPr="00D17B95" w:rsidRDefault="00D079AC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1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D079AC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1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F45EDF" w:rsidRPr="00D17B95" w:rsidRDefault="00D079AC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в гараж (на територію) КП «Господар»</w:t>
            </w:r>
            <w:r w:rsidR="00F45ED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6817" w:rsidRPr="00D17B95" w:rsidRDefault="00F45EDF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:rsidR="00086817" w:rsidRPr="00D17B95" w:rsidRDefault="00F45ED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541" w:type="dxa"/>
            <w:hideMark/>
          </w:tcPr>
          <w:p w:rsidR="00D079AC" w:rsidRPr="00D17B95" w:rsidRDefault="00D079AC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гаража (території)</w:t>
            </w:r>
          </w:p>
          <w:p w:rsidR="00F45EDF" w:rsidRPr="00D17B95" w:rsidRDefault="00086817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45ED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6817" w:rsidRPr="00D17B95" w:rsidRDefault="00F45EDF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F45EDF" w:rsidP="00F45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070" w:type="dxa"/>
            <w:vMerge w:val="restart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17B95" w:rsidRPr="00D17B95" w:rsidTr="00AF0E19">
        <w:trPr>
          <w:trHeight w:val="40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D07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№18</w:t>
            </w:r>
            <w:r w:rsidR="00F45ED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16,18</w:t>
            </w:r>
          </w:p>
        </w:tc>
        <w:tc>
          <w:tcPr>
            <w:tcW w:w="2285" w:type="dxa"/>
            <w:hideMark/>
          </w:tcPr>
          <w:p w:rsidR="00086817" w:rsidRPr="00D17B95" w:rsidRDefault="00D079AC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40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="005A4C4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№____</w:t>
            </w:r>
            <w:r w:rsidR="00D079A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5A4C4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Київська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D079AC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106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6D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9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 Шевченка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85" w:type="dxa"/>
            <w:hideMark/>
          </w:tcPr>
          <w:p w:rsidR="00086817" w:rsidRPr="00D17B95" w:rsidRDefault="006D4510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гуртожиток,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житловий будинок,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субʼєкти господарювання (магазини)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88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Шевченка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38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Варвинська районна рада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Чернігівської області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9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6D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10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53,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85" w:type="dxa"/>
            <w:hideMark/>
          </w:tcPr>
          <w:p w:rsidR="00086817" w:rsidRPr="00D17B95" w:rsidRDefault="006D451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3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6D451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КМ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6D4510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85" w:type="dxa"/>
            <w:hideMark/>
          </w:tcPr>
          <w:p w:rsidR="00086817" w:rsidRPr="00D17B95" w:rsidRDefault="006D451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6D4510" w:rsidP="006D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8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3E5228" w:rsidP="003E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14,50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25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Полтавське ТУ, НГВУ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D17B95" w:rsidRPr="00D17B95" w:rsidTr="00AF0E19">
        <w:trPr>
          <w:trHeight w:val="9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3E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15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 Шевченка, вул. 9 Травня</w:t>
            </w:r>
          </w:p>
        </w:tc>
        <w:tc>
          <w:tcPr>
            <w:tcW w:w="1435" w:type="dxa"/>
            <w:hideMark/>
          </w:tcPr>
          <w:p w:rsidR="003E5228" w:rsidRPr="00D17B95" w:rsidRDefault="00086817" w:rsidP="003E52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086817" w:rsidRPr="00D17B95" w:rsidRDefault="00086817" w:rsidP="003E5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85" w:type="dxa"/>
            <w:hideMark/>
          </w:tcPr>
          <w:p w:rsidR="00086817" w:rsidRPr="00D17B95" w:rsidRDefault="003E5228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2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9 Травня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227DE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гуртожиток 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 «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Дружба-Нова</w:t>
            </w:r>
            <w:r w:rsidR="003E5228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22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14</w:t>
            </w:r>
            <w:r w:rsidR="00227DE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227DE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22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75, </w:t>
            </w:r>
            <w:r w:rsidR="00227DEF" w:rsidRPr="00D17B9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227DE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81, 85, </w:t>
            </w:r>
          </w:p>
        </w:tc>
        <w:tc>
          <w:tcPr>
            <w:tcW w:w="2285" w:type="dxa"/>
            <w:hideMark/>
          </w:tcPr>
          <w:p w:rsidR="00086817" w:rsidRPr="00D17B95" w:rsidRDefault="00227DE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227DEF" w:rsidP="0022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 «Казка»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227DEF" w:rsidP="0022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МВВ для розвантаження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227DEF" w:rsidP="0022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16,10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85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541" w:type="dxa"/>
            <w:hideMark/>
          </w:tcPr>
          <w:p w:rsidR="00086817" w:rsidRPr="00D17B95" w:rsidRDefault="00086817" w:rsidP="00227D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13</w:t>
            </w:r>
            <w:r w:rsidR="00227DE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227DE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F1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71, 73, 75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2285" w:type="dxa"/>
            <w:hideMark/>
          </w:tcPr>
          <w:p w:rsidR="00086817" w:rsidRPr="00D17B95" w:rsidRDefault="00230E35" w:rsidP="00230E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17B95" w:rsidRPr="00D17B95" w:rsidTr="00AF0E19">
        <w:trPr>
          <w:trHeight w:val="58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F1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КМ № 16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1435" w:type="dxa"/>
            <w:hideMark/>
          </w:tcPr>
          <w:p w:rsidR="00086817" w:rsidRPr="00D17B95" w:rsidRDefault="00086817" w:rsidP="00F16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58,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F16A0B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64,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</w:p>
        </w:tc>
        <w:tc>
          <w:tcPr>
            <w:tcW w:w="2285" w:type="dxa"/>
            <w:hideMark/>
          </w:tcPr>
          <w:p w:rsidR="00086817" w:rsidRPr="00D17B95" w:rsidRDefault="00D13E6E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D13E6E">
        <w:trPr>
          <w:trHeight w:val="719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D13E6E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КМ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вул.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Шевченка, вул. Вербна</w:t>
            </w:r>
          </w:p>
        </w:tc>
        <w:tc>
          <w:tcPr>
            <w:tcW w:w="1435" w:type="dxa"/>
            <w:hideMark/>
          </w:tcPr>
          <w:p w:rsidR="00D13E6E" w:rsidRPr="00D17B95" w:rsidRDefault="00086817" w:rsidP="00D13E6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67, 69</w:t>
            </w:r>
            <w:r w:rsidR="00D13E6E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086817" w:rsidRPr="00D17B95" w:rsidRDefault="00086817" w:rsidP="00D13E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2, 4</w:t>
            </w:r>
          </w:p>
        </w:tc>
        <w:tc>
          <w:tcPr>
            <w:tcW w:w="2285" w:type="dxa"/>
            <w:hideMark/>
          </w:tcPr>
          <w:p w:rsidR="00086817" w:rsidRPr="00D17B95" w:rsidRDefault="00D13E6E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багатоквартирні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будинки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2563A2" w:rsidP="0025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40а</w:t>
            </w:r>
          </w:p>
        </w:tc>
        <w:tc>
          <w:tcPr>
            <w:tcW w:w="2285" w:type="dxa"/>
            <w:hideMark/>
          </w:tcPr>
          <w:p w:rsidR="00086817" w:rsidRPr="00D17B95" w:rsidRDefault="002563A2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Варвинська районна філія Чернігівського обласного центру </w:t>
            </w: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зайнятості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58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2563A2" w:rsidP="0025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3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F45EDF" w:rsidRPr="00D17B95" w:rsidRDefault="002563A2" w:rsidP="002563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 в гараж (на територію)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КП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F45ED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6817" w:rsidRPr="00D17B95" w:rsidRDefault="00F45EDF" w:rsidP="0025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:rsidR="00086817" w:rsidRPr="00D17B95" w:rsidRDefault="00F45ED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725C46">
        <w:trPr>
          <w:trHeight w:val="300"/>
        </w:trPr>
        <w:tc>
          <w:tcPr>
            <w:tcW w:w="13716" w:type="dxa"/>
            <w:gridSpan w:val="10"/>
            <w:noWrap/>
          </w:tcPr>
          <w:p w:rsidR="00F45EDF" w:rsidRPr="00D17B95" w:rsidRDefault="00F45EDF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noWrap/>
          </w:tcPr>
          <w:p w:rsidR="00F45EDF" w:rsidRPr="00D17B95" w:rsidRDefault="00F45EDF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1" w:type="dxa"/>
            <w:noWrap/>
            <w:hideMark/>
          </w:tcPr>
          <w:p w:rsidR="00086817" w:rsidRPr="00D17B95" w:rsidRDefault="00FB2675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(територ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ії) КП «Господар», вул. 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FB2675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FB2675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086817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Гнідинцівський газопереробний завод </w:t>
            </w:r>
            <w:r w:rsidR="00FB267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FB2675" w:rsidP="00FB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FB2675" w:rsidP="00FB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11,40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90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1" w:type="dxa"/>
            <w:noWrap/>
            <w:hideMark/>
          </w:tcPr>
          <w:p w:rsidR="00086817" w:rsidRPr="00D17B95" w:rsidRDefault="00FB2675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клад готової продукції (ГПЗ), Дожимна ГПЗ, Пожежна частина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FB2675" w:rsidP="00FB2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14,20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FB2675">
        <w:trPr>
          <w:trHeight w:val="422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E74091" w:rsidRPr="00D17B95" w:rsidRDefault="00FB2675" w:rsidP="00FB2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 в гараж</w:t>
            </w:r>
            <w:r w:rsidR="00E7409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територію)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E7409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6817" w:rsidRPr="00D17B95" w:rsidRDefault="00E74091" w:rsidP="00FB26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:rsidR="00086817" w:rsidRPr="00D17B95" w:rsidRDefault="00E7409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14,30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725C46">
        <w:trPr>
          <w:trHeight w:val="300"/>
        </w:trPr>
        <w:tc>
          <w:tcPr>
            <w:tcW w:w="13716" w:type="dxa"/>
            <w:gridSpan w:val="10"/>
            <w:noWrap/>
          </w:tcPr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noWrap/>
          </w:tcPr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1" w:type="dxa"/>
            <w:noWrap/>
            <w:hideMark/>
          </w:tcPr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(території) КП «Господар», </w:t>
            </w:r>
          </w:p>
          <w:p w:rsidR="00086817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D17B95" w:rsidRDefault="00F65695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E74091" w:rsidRPr="00D17B95" w:rsidRDefault="00E7409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86817" w:rsidRPr="00D17B95" w:rsidRDefault="00E7409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Зарічна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АЗС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F656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6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207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noWrap/>
            <w:hideMark/>
          </w:tcPr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Зарічна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E7409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4091" w:rsidRPr="00D17B95" w:rsidRDefault="00086817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Космонавтів</w:t>
            </w:r>
            <w:r w:rsidR="00E7409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091" w:rsidRPr="00D17B95" w:rsidRDefault="00086817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 Миру</w:t>
            </w:r>
            <w:r w:rsidR="00E7409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C0AA1" w:rsidRPr="00D17B95" w:rsidRDefault="002C0AA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A1" w:rsidRPr="00D17B95" w:rsidRDefault="002C0AA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A1" w:rsidRPr="00D17B95" w:rsidRDefault="002C0AA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A1" w:rsidRPr="00D17B95" w:rsidRDefault="002C0AA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A1" w:rsidRPr="00D17B95" w:rsidRDefault="002C0AA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0AA1" w:rsidRDefault="002C0AA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B92" w:rsidRPr="00D17B95" w:rsidRDefault="001E1B92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86817" w:rsidRPr="00D17B95" w:rsidRDefault="003E39F3" w:rsidP="005A4C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Садова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E74091" w:rsidRPr="00D17B95" w:rsidRDefault="00E7409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Варвинський районний територіальний центр комплектування та соціальної підтримки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091" w:rsidRPr="00D17B95" w:rsidRDefault="00E74091" w:rsidP="00E740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2C0AA1" w:rsidRPr="00D17B95" w:rsidRDefault="00B27D1F" w:rsidP="002C0A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«Чернігівобленерго»,</w:t>
            </w:r>
            <w:r w:rsidR="00F656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0AA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 «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Лілея</w:t>
            </w:r>
            <w:r w:rsidR="002C0AA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0AA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Варвинський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РАЙСТ; </w:t>
            </w:r>
          </w:p>
          <w:p w:rsidR="001E1B92" w:rsidRDefault="00F65695" w:rsidP="002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м-н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1E1B92" w:rsidRDefault="001E1B92" w:rsidP="002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695" w:rsidRDefault="00F65695" w:rsidP="002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817" w:rsidRPr="00D17B95" w:rsidRDefault="003E39F3" w:rsidP="002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М-н «Маркетопт;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D17B95" w:rsidRDefault="001E1B92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2E6F72" w:rsidP="002E6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1E1B92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1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6E7BC0" w:rsidRPr="00D17B95" w:rsidRDefault="006E7BC0" w:rsidP="006E7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 в гараж (на територію)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086817" w:rsidRPr="00D17B95" w:rsidRDefault="006E7BC0" w:rsidP="006E7B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:rsidR="00086817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D17B95" w:rsidRDefault="001E1B92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1" w:type="dxa"/>
            <w:noWrap/>
            <w:hideMark/>
          </w:tcPr>
          <w:p w:rsidR="00D7041B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(території) КП «Господар», </w:t>
            </w:r>
          </w:p>
          <w:p w:rsidR="00086817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D17B95" w:rsidRDefault="001E1B92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070" w:type="dxa"/>
            <w:vMerge w:val="restart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</w:tr>
      <w:tr w:rsidR="00D17B95" w:rsidRPr="00D17B95" w:rsidTr="001E1B92">
        <w:trPr>
          <w:trHeight w:val="1275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F523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B16BC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Матросова, вул.</w:t>
            </w:r>
            <w:r w:rsidR="00B16BC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Миру, вул.</w:t>
            </w:r>
            <w:r w:rsidR="00B16BC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Шевченка,</w:t>
            </w:r>
            <w:r w:rsidR="00B16BC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 w:rsidR="00B16BC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  <w:tc>
          <w:tcPr>
            <w:tcW w:w="14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086817" w:rsidRPr="00D17B95" w:rsidRDefault="00F52317" w:rsidP="00F52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субʼєкти господарювання, бюджетні установи</w:t>
            </w:r>
          </w:p>
        </w:tc>
        <w:tc>
          <w:tcPr>
            <w:tcW w:w="113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1E1B92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1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1E1B92">
        <w:trPr>
          <w:trHeight w:val="60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086817" w:rsidRPr="00D17B95" w:rsidRDefault="00BC1521" w:rsidP="00BC1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рибуття на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1E1B92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1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16,50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1E1B92">
        <w:trPr>
          <w:trHeight w:val="630"/>
        </w:trPr>
        <w:tc>
          <w:tcPr>
            <w:tcW w:w="519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41" w:type="dxa"/>
            <w:hideMark/>
          </w:tcPr>
          <w:p w:rsidR="00BC1521" w:rsidRPr="00D17B95" w:rsidRDefault="00BC1521" w:rsidP="00BC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 в гараж (на територію) 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КП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086817" w:rsidRPr="00D17B95">
              <w:rPr>
                <w:rFonts w:ascii="Times New Roman" w:hAnsi="Times New Roman" w:cs="Times New Roman"/>
                <w:sz w:val="28"/>
                <w:szCs w:val="28"/>
              </w:rPr>
              <w:t>Господар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</w:t>
            </w:r>
          </w:p>
          <w:p w:rsidR="00086817" w:rsidRPr="00D17B95" w:rsidRDefault="00BC1521" w:rsidP="00BC1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:rsidR="00086817" w:rsidRPr="00D17B95" w:rsidRDefault="00BC1521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7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28" w:type="dxa"/>
            <w:noWrap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  <w:hideMark/>
          </w:tcPr>
          <w:p w:rsidR="00086817" w:rsidRPr="001E1B92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E1B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3" w:type="dxa"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67" w:type="dxa"/>
            <w:noWrap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1070" w:type="dxa"/>
            <w:vMerge/>
            <w:hideMark/>
          </w:tcPr>
          <w:p w:rsidR="00086817" w:rsidRPr="00D17B95" w:rsidRDefault="00086817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F0E19">
        <w:trPr>
          <w:trHeight w:val="300"/>
        </w:trPr>
        <w:tc>
          <w:tcPr>
            <w:tcW w:w="519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41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5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noWrap/>
          </w:tcPr>
          <w:p w:rsidR="006E7BC0" w:rsidRPr="00D17B95" w:rsidRDefault="006E7BC0" w:rsidP="000868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25C46" w:rsidRPr="00D17B95" w:rsidRDefault="00725C46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D1F" w:rsidRPr="00D17B95" w:rsidRDefault="004F0D1F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B95">
        <w:rPr>
          <w:rFonts w:ascii="Times New Roman" w:hAnsi="Times New Roman" w:cs="Times New Roman"/>
          <w:sz w:val="28"/>
          <w:szCs w:val="28"/>
          <w:lang w:val="uk-UA"/>
        </w:rPr>
        <w:t>Примітки:</w:t>
      </w:r>
    </w:p>
    <w:p w:rsidR="004F0D1F" w:rsidRPr="00D17B95" w:rsidRDefault="004F0D1F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B95">
        <w:rPr>
          <w:rFonts w:ascii="Times New Roman" w:hAnsi="Times New Roman" w:cs="Times New Roman"/>
          <w:sz w:val="28"/>
          <w:szCs w:val="28"/>
          <w:lang w:val="uk-UA"/>
        </w:rPr>
        <w:t xml:space="preserve">* - КМ – контейнерний </w:t>
      </w:r>
      <w:r w:rsidR="002A56AD" w:rsidRPr="00D17B95">
        <w:rPr>
          <w:rFonts w:ascii="Times New Roman" w:hAnsi="Times New Roman" w:cs="Times New Roman"/>
          <w:sz w:val="28"/>
          <w:szCs w:val="28"/>
          <w:lang w:val="uk-UA"/>
        </w:rPr>
        <w:t>майданчик;</w:t>
      </w:r>
    </w:p>
    <w:p w:rsidR="002A56AD" w:rsidRPr="00D17B95" w:rsidRDefault="002A56AD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7B95">
        <w:rPr>
          <w:rFonts w:ascii="Times New Roman" w:hAnsi="Times New Roman" w:cs="Times New Roman"/>
          <w:sz w:val="28"/>
          <w:szCs w:val="28"/>
          <w:lang w:val="uk-UA"/>
        </w:rPr>
        <w:t>** - МВВ – місце видалення відходів.</w:t>
      </w:r>
    </w:p>
    <w:p w:rsidR="0094687F" w:rsidRPr="00D17B95" w:rsidRDefault="0094687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675CF" w:rsidRDefault="005675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C3A42" w:rsidRPr="00D17B95" w:rsidRDefault="006C3A42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5283" w:type="dxa"/>
        <w:tblLayout w:type="fixed"/>
        <w:tblLook w:val="04A0" w:firstRow="1" w:lastRow="0" w:firstColumn="1" w:lastColumn="0" w:noHBand="0" w:noVBand="1"/>
      </w:tblPr>
      <w:tblGrid>
        <w:gridCol w:w="959"/>
        <w:gridCol w:w="4259"/>
        <w:gridCol w:w="2106"/>
        <w:gridCol w:w="7"/>
        <w:gridCol w:w="26"/>
        <w:gridCol w:w="1809"/>
        <w:gridCol w:w="7"/>
        <w:gridCol w:w="26"/>
        <w:gridCol w:w="2235"/>
        <w:gridCol w:w="9"/>
        <w:gridCol w:w="48"/>
        <w:gridCol w:w="1080"/>
        <w:gridCol w:w="148"/>
        <w:gridCol w:w="1277"/>
        <w:gridCol w:w="6"/>
        <w:gridCol w:w="136"/>
        <w:gridCol w:w="1145"/>
      </w:tblGrid>
      <w:tr w:rsidR="00D17B95" w:rsidRPr="00D17B95" w:rsidTr="005A4C4F">
        <w:trPr>
          <w:trHeight w:val="330"/>
        </w:trPr>
        <w:tc>
          <w:tcPr>
            <w:tcW w:w="959" w:type="dxa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16"/>
            <w:noWrap/>
            <w:hideMark/>
          </w:tcPr>
          <w:p w:rsidR="006C3A42" w:rsidRPr="00D17B95" w:rsidRDefault="00DA7A84" w:rsidP="005A4C4F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Вивезення т</w:t>
            </w:r>
            <w:r w:rsidR="006C3A42"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рактором з причіпом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vMerge w:val="restart"/>
            <w:noWrap/>
            <w:hideMark/>
          </w:tcPr>
          <w:p w:rsidR="00EC530F" w:rsidRPr="00D17B95" w:rsidRDefault="00EC530F" w:rsidP="00F03B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Їздки</w:t>
            </w:r>
          </w:p>
        </w:tc>
        <w:tc>
          <w:tcPr>
            <w:tcW w:w="4259" w:type="dxa"/>
            <w:vMerge w:val="restart"/>
            <w:noWrap/>
            <w:hideMark/>
          </w:tcPr>
          <w:p w:rsidR="00EC530F" w:rsidRPr="00D17B95" w:rsidRDefault="00EC530F" w:rsidP="00E86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улиц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EC530F" w:rsidRPr="00D17B95" w:rsidRDefault="00EC530F" w:rsidP="00190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ʼє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кт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:rsidR="00EC530F" w:rsidRPr="00D17B95" w:rsidRDefault="00EC530F" w:rsidP="007A6F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п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рибуття на об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ʼ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єкт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год.</w:t>
            </w:r>
          </w:p>
        </w:tc>
        <w:tc>
          <w:tcPr>
            <w:tcW w:w="2292" w:type="dxa"/>
            <w:gridSpan w:val="3"/>
            <w:vMerge w:val="restart"/>
            <w:noWrap/>
            <w:hideMark/>
          </w:tcPr>
          <w:p w:rsidR="00EC530F" w:rsidRPr="00D17B95" w:rsidRDefault="00EC530F" w:rsidP="007A6F1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Час 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вибуття з об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ʼ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єкту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2511" w:type="dxa"/>
            <w:gridSpan w:val="4"/>
            <w:noWrap/>
            <w:hideMark/>
          </w:tcPr>
          <w:p w:rsidR="00EC530F" w:rsidRPr="00D17B95" w:rsidRDefault="00EC530F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роботи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:rsidR="00EC530F" w:rsidRPr="00D17B95" w:rsidRDefault="00EC530F" w:rsidP="006C3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ʼ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єм, м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D17B95" w:rsidRPr="00D17B95" w:rsidTr="00A3241A">
        <w:trPr>
          <w:trHeight w:val="720"/>
        </w:trPr>
        <w:tc>
          <w:tcPr>
            <w:tcW w:w="959" w:type="dxa"/>
            <w:vMerge/>
            <w:noWrap/>
            <w:hideMark/>
          </w:tcPr>
          <w:p w:rsidR="00EC530F" w:rsidRPr="00D17B95" w:rsidRDefault="00EC530F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noWrap/>
            <w:hideMark/>
          </w:tcPr>
          <w:p w:rsidR="00EC530F" w:rsidRPr="00D17B95" w:rsidRDefault="00EC530F" w:rsidP="00DC7C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gridSpan w:val="3"/>
            <w:vMerge/>
            <w:noWrap/>
            <w:hideMark/>
          </w:tcPr>
          <w:p w:rsidR="00EC530F" w:rsidRPr="00D17B95" w:rsidRDefault="00EC530F" w:rsidP="00D4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EC530F" w:rsidRPr="00D17B95" w:rsidRDefault="00EC530F" w:rsidP="006C3A42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hideMark/>
          </w:tcPr>
          <w:p w:rsidR="00EC530F" w:rsidRPr="00D17B95" w:rsidRDefault="00EC530F" w:rsidP="006C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EC530F" w:rsidRPr="00D17B95" w:rsidRDefault="000813C2" w:rsidP="007A6F1D">
            <w:pPr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EC530F"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EC530F"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431" w:type="dxa"/>
            <w:gridSpan w:val="3"/>
            <w:noWrap/>
            <w:hideMark/>
          </w:tcPr>
          <w:p w:rsidR="00EC530F" w:rsidRPr="00D17B95" w:rsidRDefault="00EC530F" w:rsidP="006C3A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/>
                <w:sz w:val="28"/>
                <w:szCs w:val="28"/>
              </w:rPr>
              <w:t>м/год</w:t>
            </w:r>
            <w:r w:rsidRPr="00D17B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1281" w:type="dxa"/>
            <w:gridSpan w:val="2"/>
            <w:vMerge/>
            <w:noWrap/>
            <w:hideMark/>
          </w:tcPr>
          <w:p w:rsidR="00EC530F" w:rsidRPr="00D17B95" w:rsidRDefault="00EC530F" w:rsidP="006C3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95" w:rsidRPr="00D17B95" w:rsidTr="005A4C4F">
        <w:trPr>
          <w:trHeight w:val="34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16"/>
            <w:noWrap/>
            <w:hideMark/>
          </w:tcPr>
          <w:p w:rsidR="006C3A42" w:rsidRPr="00D17B95" w:rsidRDefault="006C3A42" w:rsidP="001227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Понеділок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24079" w:rsidP="00FC7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иїзд з гаража</w:t>
            </w:r>
            <w:r w:rsidR="00FC79A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(території) КП «Господар», вул. Шевченка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190259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noWrap/>
            <w:hideMark/>
          </w:tcPr>
          <w:p w:rsidR="006C3A42" w:rsidRPr="00D17B95" w:rsidRDefault="006C3A42" w:rsidP="00CC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25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990232" w:rsidP="00990232">
            <w:pPr>
              <w:ind w:firstLine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4,5-7,0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99023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3,0-4,0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99023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16-32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24079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="0019025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9" w:type="dxa"/>
            <w:gridSpan w:val="3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19025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25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noWrap/>
            <w:hideMark/>
          </w:tcPr>
          <w:p w:rsidR="006C3A42" w:rsidRPr="00D17B95" w:rsidRDefault="006C3A42" w:rsidP="00CC1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9025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8C6D36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C57B4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C16B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57B4B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країнки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6C3A42" w:rsidRPr="00D17B95" w:rsidRDefault="00C57B4B" w:rsidP="00E86D75">
            <w:pPr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6,30  </w:t>
            </w:r>
          </w:p>
        </w:tc>
        <w:tc>
          <w:tcPr>
            <w:tcW w:w="2292" w:type="dxa"/>
            <w:gridSpan w:val="3"/>
            <w:vMerge w:val="restart"/>
            <w:tcBorders>
              <w:right w:val="single" w:sz="4" w:space="0" w:color="auto"/>
            </w:tcBorders>
            <w:noWrap/>
            <w:hideMark/>
          </w:tcPr>
          <w:p w:rsidR="006C3A42" w:rsidRPr="00D17B95" w:rsidRDefault="000813C2" w:rsidP="000813C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ind w:hanging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86D75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1C16B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Галушки 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17 вересня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Нафтовиків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Соколовського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Нова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6"/>
        </w:trPr>
        <w:tc>
          <w:tcPr>
            <w:tcW w:w="959" w:type="dxa"/>
            <w:vMerge w:val="restart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 w:val="restart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прибуття на МВВ для розвантаження, рух на початок іншої ходки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A3241A" w:rsidRPr="00D17B95" w:rsidRDefault="00A3241A" w:rsidP="00E8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-ша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 w:val="restart"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945"/>
        </w:trPr>
        <w:tc>
          <w:tcPr>
            <w:tcW w:w="959" w:type="dxa"/>
            <w:vMerge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vMerge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39" w:type="dxa"/>
            <w:gridSpan w:val="3"/>
            <w:vMerge/>
            <w:noWrap/>
            <w:hideMark/>
          </w:tcPr>
          <w:p w:rsidR="00A3241A" w:rsidRPr="00D17B95" w:rsidRDefault="00A3241A" w:rsidP="00E8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лицька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A3241A" w:rsidRPr="00D17B95" w:rsidRDefault="00A3241A" w:rsidP="00E86D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Рудянська</w:t>
            </w:r>
          </w:p>
        </w:tc>
        <w:tc>
          <w:tcPr>
            <w:tcW w:w="2139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Польова</w:t>
            </w:r>
          </w:p>
        </w:tc>
        <w:tc>
          <w:tcPr>
            <w:tcW w:w="2139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  <w:tc>
          <w:tcPr>
            <w:tcW w:w="2139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Тищенка</w:t>
            </w:r>
          </w:p>
        </w:tc>
        <w:tc>
          <w:tcPr>
            <w:tcW w:w="2139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900 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іччя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Варви</w:t>
            </w:r>
          </w:p>
        </w:tc>
        <w:tc>
          <w:tcPr>
            <w:tcW w:w="2139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8B3BBE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E86D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Пушкіна</w:t>
            </w:r>
          </w:p>
        </w:tc>
        <w:tc>
          <w:tcPr>
            <w:tcW w:w="2139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8B3BBE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noWrap/>
            <w:hideMark/>
          </w:tcPr>
          <w:p w:rsidR="00A3241A" w:rsidRPr="00D17B95" w:rsidRDefault="00A3241A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900 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іччя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Варви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8B3BBE">
        <w:trPr>
          <w:trHeight w:val="2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м-н Банан-Помідор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9" w:type="dxa"/>
            <w:gridSpan w:val="3"/>
            <w:vMerge w:val="restart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8C6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8B3BBE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noWrap/>
            <w:hideMark/>
          </w:tcPr>
          <w:p w:rsidR="00A3241A" w:rsidRPr="00D17B95" w:rsidRDefault="00A3241A" w:rsidP="008C6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огрузка м-н Помідор </w:t>
            </w:r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8B3BBE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8C6D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прибуття на МВВ для розвантаження, рух в гараж (на територію) КП «Господар»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1C1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-га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41A" w:rsidRPr="00D17B95" w:rsidTr="008B3BBE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4D0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рибуття в гараж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територію) КП «Господар», </w:t>
            </w:r>
          </w:p>
          <w:p w:rsidR="00A3241A" w:rsidRPr="00D17B95" w:rsidRDefault="00A3241A" w:rsidP="004D0EF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Шевченка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624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noWrap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13,00  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1A" w:rsidRPr="00D17B95" w:rsidRDefault="00A3241A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B95" w:rsidRPr="00D17B95" w:rsidTr="008B3BB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079" w:rsidRPr="00D17B95" w:rsidRDefault="00624079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24079" w:rsidRPr="00D17B95" w:rsidRDefault="008B3BBE" w:rsidP="006240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</w:t>
            </w:r>
            <w:r w:rsidR="00624079"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івторок</w:t>
            </w:r>
          </w:p>
        </w:tc>
      </w:tr>
      <w:tr w:rsidR="00D17B95" w:rsidRPr="00D17B95" w:rsidTr="008B3BBE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noWrap/>
            <w:hideMark/>
          </w:tcPr>
          <w:p w:rsidR="006C3A42" w:rsidRPr="00D17B95" w:rsidRDefault="00624079" w:rsidP="009A6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="009A6512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(території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9A6512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КП «Господар», вул. Шевченка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  <w:noWrap/>
            <w:hideMark/>
          </w:tcPr>
          <w:p w:rsidR="006C3A42" w:rsidRPr="00D17B95" w:rsidRDefault="00624079" w:rsidP="006240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6,00  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:rsidR="006C3A42" w:rsidRPr="00D17B95" w:rsidRDefault="006C3A42" w:rsidP="004022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5,5-7,0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6C3A42" w:rsidRPr="00D17B95" w:rsidRDefault="006C3A42" w:rsidP="004022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3,5-4,0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C3A42" w:rsidRPr="00D17B95" w:rsidRDefault="006C3A42" w:rsidP="0040229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24-32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24079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9" w:type="dxa"/>
            <w:gridSpan w:val="3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6,10  </w:t>
            </w:r>
          </w:p>
        </w:tc>
        <w:tc>
          <w:tcPr>
            <w:tcW w:w="2235" w:type="dxa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6,20  </w:t>
            </w: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1C16B1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1C16B1">
            <w:pPr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9 Травня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1C16B1" w:rsidP="001C16B1">
            <w:pPr>
              <w:ind w:firstLine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6,30  </w:t>
            </w:r>
          </w:p>
        </w:tc>
        <w:tc>
          <w:tcPr>
            <w:tcW w:w="2235" w:type="dxa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12,50  </w:t>
            </w:r>
          </w:p>
        </w:tc>
        <w:tc>
          <w:tcPr>
            <w:tcW w:w="1285" w:type="dxa"/>
            <w:gridSpan w:val="4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C1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Першотравнева</w:t>
            </w:r>
          </w:p>
        </w:tc>
        <w:tc>
          <w:tcPr>
            <w:tcW w:w="2139" w:type="dxa"/>
            <w:gridSpan w:val="3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C1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  <w:r w:rsidR="001C16B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Хмельницького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C1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Злагоди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1C16B1" w:rsidP="001C1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прибуття на МВВ для вивантаження</w:t>
            </w:r>
            <w:r w:rsidR="00CE7F56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рух на початок іншої ходки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6C3A42" w:rsidP="00BA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1C16B1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BA7EDC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Промислова 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6C3A42" w:rsidRPr="00D17B95" w:rsidRDefault="00CE7F56" w:rsidP="00BA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A7ED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років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Перемоги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Космонавтів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Кошового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Котляревського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Садова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 w:val="restart"/>
            <w:hideMark/>
          </w:tcPr>
          <w:p w:rsidR="006C3A42" w:rsidRPr="00D17B95" w:rsidRDefault="006C3A42" w:rsidP="008C5EB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Ломоносова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6C3A42" w:rsidP="00BA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BA7ED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BA7EDC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Вигінна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6C3A42" w:rsidRPr="00D17B95" w:rsidRDefault="00BA7EDC" w:rsidP="00BA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одноквартирні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Володимирська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Вербна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A7ED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авгороднього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Зелений 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BA7EDC" w:rsidP="00BA7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прибуття на МВВ для вивантаження, рух на початок іншої ходки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6C3A42" w:rsidP="00BA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3A1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-тя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EDC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BA7EDC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-н Проду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кти -Запчастини-Лаванда,Луданий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9471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фоп, 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:rsidR="006C3A42" w:rsidRPr="00D17B95" w:rsidRDefault="006C3A42" w:rsidP="00BA7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Підприємства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733A13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-н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Маркет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C5EB9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-н автозапчастин Фоп Теницький</w:t>
            </w:r>
            <w:r w:rsidR="00AE671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C5EB9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-н Статус</w:t>
            </w:r>
            <w:r w:rsidR="0029471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C5EB9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-н по вул Пилипенка Костіна </w:t>
            </w:r>
          </w:p>
        </w:tc>
        <w:tc>
          <w:tcPr>
            <w:tcW w:w="2139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E8330C" w:rsidP="002947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9471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рибуття на МВВ для вивантаження, рух в гараж (на територію) КП «Господар»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6C3A42" w:rsidP="0029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471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C5EB9" w:rsidP="008C5E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в гараж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територію) КП «Господар», вул. Шевченка</w:t>
            </w:r>
          </w:p>
        </w:tc>
        <w:tc>
          <w:tcPr>
            <w:tcW w:w="2139" w:type="dxa"/>
            <w:gridSpan w:val="3"/>
            <w:noWrap/>
            <w:hideMark/>
          </w:tcPr>
          <w:p w:rsidR="006C3A42" w:rsidRPr="00D17B95" w:rsidRDefault="008C5EB9" w:rsidP="008C5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13,00  </w:t>
            </w:r>
          </w:p>
        </w:tc>
        <w:tc>
          <w:tcPr>
            <w:tcW w:w="2235" w:type="dxa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5A4C4F">
        <w:trPr>
          <w:trHeight w:val="360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3" w:type="dxa"/>
            <w:gridSpan w:val="14"/>
            <w:noWrap/>
            <w:hideMark/>
          </w:tcPr>
          <w:p w:rsidR="006C3A42" w:rsidRPr="00D17B95" w:rsidRDefault="006C3A42" w:rsidP="00470585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Середа</w:t>
            </w:r>
          </w:p>
        </w:tc>
        <w:tc>
          <w:tcPr>
            <w:tcW w:w="1281" w:type="dxa"/>
            <w:gridSpan w:val="2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17B95" w:rsidRPr="008B3BBE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470585" w:rsidP="00470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(території) КП «Господар», вул. Шевченка</w:t>
            </w:r>
          </w:p>
        </w:tc>
        <w:tc>
          <w:tcPr>
            <w:tcW w:w="2106" w:type="dxa"/>
            <w:noWrap/>
            <w:hideMark/>
          </w:tcPr>
          <w:p w:rsidR="006C3A42" w:rsidRPr="00D17B95" w:rsidRDefault="008D168A" w:rsidP="008D168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6,00  </w:t>
            </w:r>
          </w:p>
        </w:tc>
        <w:tc>
          <w:tcPr>
            <w:tcW w:w="1285" w:type="dxa"/>
            <w:gridSpan w:val="4"/>
            <w:vMerge w:val="restart"/>
            <w:hideMark/>
          </w:tcPr>
          <w:p w:rsidR="006C3A42" w:rsidRPr="008B3BBE" w:rsidRDefault="006C3A42" w:rsidP="007077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BBE">
              <w:rPr>
                <w:rFonts w:ascii="Times New Roman" w:hAnsi="Times New Roman" w:cs="Times New Roman"/>
                <w:bCs/>
                <w:sz w:val="28"/>
                <w:szCs w:val="28"/>
              </w:rPr>
              <w:t>4,5-7,0</w:t>
            </w:r>
          </w:p>
        </w:tc>
        <w:tc>
          <w:tcPr>
            <w:tcW w:w="1283" w:type="dxa"/>
            <w:gridSpan w:val="2"/>
            <w:vMerge w:val="restart"/>
            <w:hideMark/>
          </w:tcPr>
          <w:p w:rsidR="006C3A42" w:rsidRPr="008B3BBE" w:rsidRDefault="006C3A42" w:rsidP="007077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3BBE">
              <w:rPr>
                <w:rFonts w:ascii="Times New Roman" w:hAnsi="Times New Roman" w:cs="Times New Roman"/>
                <w:bCs/>
                <w:sz w:val="28"/>
                <w:szCs w:val="28"/>
              </w:rPr>
              <w:t>2,5-</w:t>
            </w:r>
            <w:r w:rsidR="007077F3" w:rsidRPr="008B3BBE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:rsidR="006C3A42" w:rsidRDefault="006C3A42" w:rsidP="007077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B3BBE">
              <w:rPr>
                <w:rFonts w:ascii="Times New Roman" w:hAnsi="Times New Roman" w:cs="Times New Roman"/>
                <w:bCs/>
                <w:sz w:val="28"/>
                <w:szCs w:val="28"/>
              </w:rPr>
              <w:t>16-</w:t>
            </w:r>
            <w:r w:rsidR="007077F3" w:rsidRPr="008B3BBE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  <w:p w:rsidR="00672A43" w:rsidRPr="00672A43" w:rsidRDefault="00672A43" w:rsidP="007077F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D168A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06" w:type="dxa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6,10  </w:t>
            </w:r>
          </w:p>
        </w:tc>
        <w:tc>
          <w:tcPr>
            <w:tcW w:w="2268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6,20  </w:t>
            </w: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8D168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  <w:tc>
          <w:tcPr>
            <w:tcW w:w="2106" w:type="dxa"/>
            <w:vMerge w:val="restart"/>
            <w:noWrap/>
            <w:hideMark/>
          </w:tcPr>
          <w:p w:rsidR="006C3A42" w:rsidRPr="00D17B95" w:rsidRDefault="008D168A" w:rsidP="008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6,30  </w:t>
            </w:r>
          </w:p>
        </w:tc>
        <w:tc>
          <w:tcPr>
            <w:tcW w:w="2268" w:type="dxa"/>
            <w:gridSpan w:val="3"/>
            <w:vMerge w:val="restart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12,50  </w:t>
            </w: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D168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Франка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Трудова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Зарічна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Заводська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D168A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Різдв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106" w:type="dxa"/>
            <w:noWrap/>
            <w:hideMark/>
          </w:tcPr>
          <w:p w:rsidR="006C3A42" w:rsidRPr="00D17B95" w:rsidRDefault="006C3A42" w:rsidP="008D1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168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-ша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2F47A3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Братів Дробілко</w:t>
            </w:r>
          </w:p>
        </w:tc>
        <w:tc>
          <w:tcPr>
            <w:tcW w:w="2106" w:type="dxa"/>
            <w:vMerge w:val="restart"/>
            <w:noWrap/>
            <w:hideMark/>
          </w:tcPr>
          <w:p w:rsidR="006C3A42" w:rsidRPr="00D17B95" w:rsidRDefault="008D168A" w:rsidP="002F47A3">
            <w:pPr>
              <w:ind w:firstLin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8D16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Трудова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F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Вороного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16284A" w:rsidP="002F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2F47A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рибуття на МВВ для вивантаження, рух на продовження ходки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F4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Одеська ,Горільченка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Ярославська,</w:t>
            </w:r>
            <w:r w:rsidR="005A4C4F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м-н Смаглюк</w:t>
            </w:r>
            <w:r w:rsidR="002F47A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06" w:type="dxa"/>
            <w:noWrap/>
            <w:hideMark/>
          </w:tcPr>
          <w:p w:rsidR="006C3A42" w:rsidRPr="00D17B95" w:rsidRDefault="006C3A42" w:rsidP="002F4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7A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 w:val="restart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2F47A3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Покровська</w:t>
            </w:r>
          </w:p>
        </w:tc>
        <w:tc>
          <w:tcPr>
            <w:tcW w:w="2106" w:type="dxa"/>
            <w:vMerge w:val="restart"/>
            <w:noWrap/>
            <w:hideMark/>
          </w:tcPr>
          <w:p w:rsidR="006C3A42" w:rsidRPr="00D17B95" w:rsidRDefault="0016284A" w:rsidP="0016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Хіміча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Дарвіна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284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ратів Д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робілко</w:t>
            </w:r>
            <w:r w:rsidR="0016284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Козацький 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Набережна</w:t>
            </w:r>
          </w:p>
        </w:tc>
        <w:tc>
          <w:tcPr>
            <w:tcW w:w="2106" w:type="dxa"/>
            <w:noWrap/>
            <w:hideMark/>
          </w:tcPr>
          <w:p w:rsidR="006C3A42" w:rsidRPr="00D17B95" w:rsidRDefault="0016284A" w:rsidP="0016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 х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16284A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Рибацька</w:t>
            </w:r>
          </w:p>
        </w:tc>
        <w:tc>
          <w:tcPr>
            <w:tcW w:w="2106" w:type="dxa"/>
            <w:vMerge w:val="restart"/>
            <w:noWrap/>
            <w:hideMark/>
          </w:tcPr>
          <w:p w:rsidR="006C3A42" w:rsidRPr="00D17B95" w:rsidRDefault="0016284A" w:rsidP="0016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Приудайський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Онопрійка</w:t>
            </w:r>
          </w:p>
        </w:tc>
        <w:tc>
          <w:tcPr>
            <w:tcW w:w="2106" w:type="dxa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E81566" w:rsidRPr="00D17B95" w:rsidRDefault="0016284A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прибуття на МВВ для вивантаження, рух в гараж (на територію) </w:t>
            </w:r>
          </w:p>
          <w:p w:rsidR="006C3A42" w:rsidRPr="00D17B95" w:rsidRDefault="0016284A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«Господар»</w:t>
            </w:r>
          </w:p>
        </w:tc>
        <w:tc>
          <w:tcPr>
            <w:tcW w:w="2106" w:type="dxa"/>
            <w:noWrap/>
            <w:hideMark/>
          </w:tcPr>
          <w:p w:rsidR="006C3A42" w:rsidRPr="00D17B95" w:rsidRDefault="006C3A42" w:rsidP="00162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284A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E81566" w:rsidRPr="00D17B95" w:rsidRDefault="0016284A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в гараж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територію) </w:t>
            </w:r>
          </w:p>
          <w:p w:rsidR="006C3A42" w:rsidRPr="00D17B95" w:rsidRDefault="0016284A" w:rsidP="0016284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«Господар», вул. Шевченка</w:t>
            </w:r>
          </w:p>
        </w:tc>
        <w:tc>
          <w:tcPr>
            <w:tcW w:w="2106" w:type="dxa"/>
            <w:noWrap/>
            <w:hideMark/>
          </w:tcPr>
          <w:p w:rsidR="006C3A42" w:rsidRPr="00D17B95" w:rsidRDefault="0016284A" w:rsidP="00E81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16284A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2268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9" w:type="dxa"/>
            <w:gridSpan w:val="8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5A4C4F">
        <w:trPr>
          <w:trHeight w:val="330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3" w:type="dxa"/>
            <w:gridSpan w:val="14"/>
            <w:noWrap/>
            <w:hideMark/>
          </w:tcPr>
          <w:p w:rsidR="006C3A42" w:rsidRPr="00D17B95" w:rsidRDefault="006C3A42" w:rsidP="003C16B0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</w:t>
            </w:r>
          </w:p>
        </w:tc>
        <w:tc>
          <w:tcPr>
            <w:tcW w:w="1281" w:type="dxa"/>
            <w:gridSpan w:val="2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E81566" w:rsidRPr="00D17B95" w:rsidRDefault="003C16B0" w:rsidP="003C1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(території) </w:t>
            </w:r>
          </w:p>
          <w:p w:rsidR="006C3A42" w:rsidRPr="00D17B95" w:rsidRDefault="003C16B0" w:rsidP="003C1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«Господар»</w:t>
            </w:r>
            <w:r w:rsidR="00E81566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E81566" w:rsidP="00E815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0" w:type="dxa"/>
            <w:gridSpan w:val="3"/>
            <w:noWrap/>
            <w:hideMark/>
          </w:tcPr>
          <w:p w:rsidR="006C3A42" w:rsidRPr="00D17B95" w:rsidRDefault="006C3A42" w:rsidP="003C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6C3A42" w:rsidRPr="00D17B95" w:rsidRDefault="006C3A42" w:rsidP="003C16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4,0-7,0</w:t>
            </w:r>
          </w:p>
        </w:tc>
        <w:tc>
          <w:tcPr>
            <w:tcW w:w="1283" w:type="dxa"/>
            <w:gridSpan w:val="2"/>
            <w:vMerge w:val="restart"/>
            <w:hideMark/>
          </w:tcPr>
          <w:p w:rsidR="006C3A42" w:rsidRPr="00D17B95" w:rsidRDefault="006C3A42" w:rsidP="003C16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2,5-4,0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:rsidR="006C3A42" w:rsidRPr="00D17B95" w:rsidRDefault="006C3A42" w:rsidP="003C16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16-32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9F7D87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13" w:type="dxa"/>
            <w:gridSpan w:val="2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3C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</w:tc>
        <w:tc>
          <w:tcPr>
            <w:tcW w:w="2270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6,20  </w:t>
            </w: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972BF3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Репіна</w:t>
            </w:r>
          </w:p>
        </w:tc>
        <w:tc>
          <w:tcPr>
            <w:tcW w:w="2113" w:type="dxa"/>
            <w:gridSpan w:val="2"/>
            <w:vMerge w:val="restart"/>
            <w:noWrap/>
            <w:hideMark/>
          </w:tcPr>
          <w:p w:rsidR="006C3A42" w:rsidRPr="00D17B95" w:rsidRDefault="00972BF3" w:rsidP="0097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:rsidR="006C3A42" w:rsidRPr="00D17B95" w:rsidRDefault="006C3A42" w:rsidP="003C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270" w:type="dxa"/>
            <w:gridSpan w:val="3"/>
            <w:vMerge w:val="restart"/>
            <w:noWrap/>
            <w:hideMark/>
          </w:tcPr>
          <w:p w:rsidR="006C3A42" w:rsidRPr="00D17B95" w:rsidRDefault="006C3A42" w:rsidP="003C16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12,50</w:t>
            </w: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72BF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 Кондратця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972BF3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Шевченка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Мисливський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Спартака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6C3A42" w:rsidP="0097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2BF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-ша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972BF3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Перекопівська</w:t>
            </w:r>
          </w:p>
        </w:tc>
        <w:tc>
          <w:tcPr>
            <w:tcW w:w="2113" w:type="dxa"/>
            <w:gridSpan w:val="2"/>
            <w:vMerge w:val="restart"/>
            <w:noWrap/>
            <w:hideMark/>
          </w:tcPr>
          <w:p w:rsidR="006C3A42" w:rsidRPr="00D17B95" w:rsidRDefault="00972BF3" w:rsidP="00972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Лютнев</w:t>
            </w:r>
            <w:r w:rsidR="00972BF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ого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Повстання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Пилипенка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E66B7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72BF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рибуття на МВВ для вивантаження, рух на продовження ходки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 w:val="restart"/>
            <w:hideMark/>
          </w:tcPr>
          <w:p w:rsidR="006C3A42" w:rsidRPr="00D17B95" w:rsidRDefault="006C3A42" w:rsidP="004F036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972BF3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Носенка 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6C3A42" w:rsidP="00E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66B72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972BF3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972BF3" w:rsidP="00972B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пров. 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</w:p>
        </w:tc>
        <w:tc>
          <w:tcPr>
            <w:tcW w:w="2113" w:type="dxa"/>
            <w:gridSpan w:val="2"/>
            <w:vMerge w:val="restart"/>
            <w:noWrap/>
            <w:hideMark/>
          </w:tcPr>
          <w:p w:rsidR="006C3A42" w:rsidRPr="00D17B95" w:rsidRDefault="00E66B72" w:rsidP="00E66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66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Попудренка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66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Партизанський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Коцюбинського</w:t>
            </w:r>
            <w:r w:rsidR="00E66B72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E66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Богуна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561116" w:rsidP="00E66B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E66B72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рибуття на МВВ для вивантаження, рух в гараж (на територію) КП «Господар»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6C3A42" w:rsidP="00E66B72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6B72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561116" w:rsidP="005611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в гараж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територію) КП «Господар»,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561116" w:rsidP="005611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13,00  </w:t>
            </w:r>
          </w:p>
        </w:tc>
        <w:tc>
          <w:tcPr>
            <w:tcW w:w="2270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7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5A4C4F">
        <w:trPr>
          <w:trHeight w:val="34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3" w:type="dxa"/>
            <w:gridSpan w:val="14"/>
            <w:noWrap/>
            <w:hideMark/>
          </w:tcPr>
          <w:p w:rsidR="006C3A42" w:rsidRPr="00D17B95" w:rsidRDefault="006C3A42" w:rsidP="0033753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337533"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ʼ</w:t>
            </w:r>
            <w:r w:rsidRPr="00D17B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ятниця</w:t>
            </w:r>
          </w:p>
        </w:tc>
        <w:tc>
          <w:tcPr>
            <w:tcW w:w="1281" w:type="dxa"/>
            <w:gridSpan w:val="2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875986" w:rsidP="008759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иїзд з гаража 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(території) КП «Господар»</w:t>
            </w:r>
            <w:r w:rsidR="00275CC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275CC9" w:rsidP="00275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0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6,00  </w:t>
            </w:r>
          </w:p>
        </w:tc>
        <w:tc>
          <w:tcPr>
            <w:tcW w:w="1276" w:type="dxa"/>
            <w:gridSpan w:val="3"/>
            <w:vMerge w:val="restart"/>
            <w:hideMark/>
          </w:tcPr>
          <w:p w:rsidR="006C3A42" w:rsidRPr="00D17B95" w:rsidRDefault="006C3A42" w:rsidP="00275C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4,0-5,5</w:t>
            </w:r>
          </w:p>
        </w:tc>
        <w:tc>
          <w:tcPr>
            <w:tcW w:w="1283" w:type="dxa"/>
            <w:gridSpan w:val="2"/>
            <w:vMerge w:val="restart"/>
            <w:hideMark/>
          </w:tcPr>
          <w:p w:rsidR="006C3A42" w:rsidRPr="00D17B95" w:rsidRDefault="006C3A42" w:rsidP="00275C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2,5-3,5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:rsidR="006C3A42" w:rsidRPr="009328DD" w:rsidRDefault="006C3A42" w:rsidP="00275C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9328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-24</w:t>
            </w:r>
            <w:bookmarkStart w:id="0" w:name="_GoBack"/>
            <w:bookmarkEnd w:id="0"/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275CC9" w:rsidP="005A4C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на АЗС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13" w:type="dxa"/>
            <w:gridSpan w:val="2"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6,10  </w:t>
            </w:r>
          </w:p>
        </w:tc>
        <w:tc>
          <w:tcPr>
            <w:tcW w:w="2270" w:type="dxa"/>
            <w:gridSpan w:val="3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 xml:space="preserve">6,20  </w:t>
            </w: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275CC9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Вишнева</w:t>
            </w:r>
          </w:p>
        </w:tc>
        <w:tc>
          <w:tcPr>
            <w:tcW w:w="2113" w:type="dxa"/>
            <w:gridSpan w:val="2"/>
            <w:vMerge w:val="restart"/>
            <w:noWrap/>
            <w:hideMark/>
          </w:tcPr>
          <w:p w:rsidR="006C3A42" w:rsidRPr="00D17B95" w:rsidRDefault="00275CC9" w:rsidP="00275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2270" w:type="dxa"/>
            <w:gridSpan w:val="3"/>
            <w:vMerge w:val="restart"/>
            <w:noWrap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r w:rsidR="00275CC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Яблунева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Південна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Аеродромна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Молодіжна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Гайова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A3241A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Зоряна</w:t>
            </w:r>
          </w:p>
        </w:tc>
        <w:tc>
          <w:tcPr>
            <w:tcW w:w="211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Лісова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noWrap/>
            <w:hideMark/>
          </w:tcPr>
          <w:p w:rsidR="006C3A42" w:rsidRPr="00D17B95" w:rsidRDefault="006C3A42" w:rsidP="00275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5CC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-ша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 w:val="restart"/>
          </w:tcPr>
          <w:p w:rsidR="009328DD" w:rsidRPr="009328DD" w:rsidRDefault="009328DD" w:rsidP="009328DD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275CC9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:rsidR="006C3A42" w:rsidRPr="00D17B95" w:rsidRDefault="006C3A42" w:rsidP="00275C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Каш</w:t>
            </w:r>
            <w:r w:rsidR="00275CC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анова</w:t>
            </w:r>
          </w:p>
        </w:tc>
        <w:tc>
          <w:tcPr>
            <w:tcW w:w="2113" w:type="dxa"/>
            <w:gridSpan w:val="2"/>
            <w:vMerge w:val="restart"/>
            <w:tcBorders>
              <w:bottom w:val="nil"/>
            </w:tcBorders>
            <w:noWrap/>
            <w:hideMark/>
          </w:tcPr>
          <w:p w:rsidR="006C3A42" w:rsidRDefault="00275CC9" w:rsidP="00275C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одноквартирні будинки</w:t>
            </w:r>
          </w:p>
          <w:p w:rsidR="00CC0FE7" w:rsidRPr="00D17B95" w:rsidRDefault="00CC0FE7" w:rsidP="00275C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Квітнева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F710F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Воскресенське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Підгірна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Толстого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6C3A42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CC0FE7" w:rsidRDefault="00CC0FE7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с.Калиновиця, с. Леляки</w:t>
            </w:r>
          </w:p>
          <w:p w:rsidR="006C3A42" w:rsidRPr="00D17B95" w:rsidRDefault="00F710F9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прибуття на МВВ для вивантаження, рух в гараж (на територію) КП «Господар»</w:t>
            </w:r>
          </w:p>
        </w:tc>
        <w:tc>
          <w:tcPr>
            <w:tcW w:w="2113" w:type="dxa"/>
            <w:gridSpan w:val="2"/>
            <w:tcBorders>
              <w:top w:val="nil"/>
            </w:tcBorders>
            <w:noWrap/>
            <w:hideMark/>
          </w:tcPr>
          <w:p w:rsidR="006C3A42" w:rsidRPr="00D17B95" w:rsidRDefault="006C3A42" w:rsidP="00F7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1340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F710F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8E1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</w:t>
            </w:r>
            <w:r w:rsidR="00F710F9"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</w:t>
            </w: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одка</w:t>
            </w:r>
          </w:p>
        </w:tc>
        <w:tc>
          <w:tcPr>
            <w:tcW w:w="1842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7B95" w:rsidRPr="00D17B95" w:rsidTr="009328DD">
        <w:trPr>
          <w:trHeight w:val="255"/>
        </w:trPr>
        <w:tc>
          <w:tcPr>
            <w:tcW w:w="959" w:type="dxa"/>
            <w:noWrap/>
            <w:hideMark/>
          </w:tcPr>
          <w:p w:rsidR="006C3A42" w:rsidRPr="00D17B95" w:rsidRDefault="006C3A42" w:rsidP="00C21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noWrap/>
            <w:hideMark/>
          </w:tcPr>
          <w:p w:rsidR="006C3A42" w:rsidRPr="00D17B95" w:rsidRDefault="00F710F9" w:rsidP="00F710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C3A42" w:rsidRPr="00D17B95">
              <w:rPr>
                <w:rFonts w:ascii="Times New Roman" w:hAnsi="Times New Roman" w:cs="Times New Roman"/>
                <w:sz w:val="28"/>
                <w:szCs w:val="28"/>
              </w:rPr>
              <w:t>рибуття в гараж</w:t>
            </w: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(на територію) КП «Господар»,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:rsidR="006C3A42" w:rsidRPr="00D17B95" w:rsidRDefault="00F710F9" w:rsidP="00F710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:rsidR="006C3A42" w:rsidRPr="00CC0FE7" w:rsidRDefault="00CC0FE7" w:rsidP="00F710F9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15,00</w:t>
            </w:r>
          </w:p>
        </w:tc>
        <w:tc>
          <w:tcPr>
            <w:tcW w:w="2270" w:type="dxa"/>
            <w:gridSpan w:val="3"/>
            <w:noWrap/>
            <w:hideMark/>
          </w:tcPr>
          <w:p w:rsidR="006C3A42" w:rsidRPr="00D17B95" w:rsidRDefault="006C3A42" w:rsidP="00CC0F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B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40" w:type="dxa"/>
            <w:gridSpan w:val="7"/>
            <w:vMerge/>
          </w:tcPr>
          <w:p w:rsidR="006C3A42" w:rsidRPr="00D17B95" w:rsidRDefault="006C3A42" w:rsidP="006C3A42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72A43" w:rsidRDefault="00672A43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2A43" w:rsidRDefault="00672A43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41A" w:rsidRDefault="00A3241A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41A" w:rsidRDefault="00A3241A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41A" w:rsidRDefault="00A3241A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241A" w:rsidRDefault="00A3241A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3A42" w:rsidRPr="00D17B95" w:rsidRDefault="006C3A42" w:rsidP="006C3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45F" w:rsidRPr="00D17B95" w:rsidRDefault="0055245F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87F" w:rsidRPr="00D17B95" w:rsidRDefault="0094687F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687F" w:rsidRPr="00D17B95" w:rsidRDefault="0094687F" w:rsidP="00725C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5245F" w:rsidRPr="00D17B95" w:rsidRDefault="00A3241A" w:rsidP="005524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Директор КП «Господар»</w:t>
      </w:r>
      <w:r w:rsidR="00E9735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8E1340">
        <w:rPr>
          <w:rFonts w:ascii="Times New Roman" w:hAnsi="Times New Roman" w:cs="Times New Roman"/>
          <w:b/>
          <w:i/>
          <w:sz w:val="28"/>
          <w:szCs w:val="28"/>
          <w:lang w:val="uk-UA"/>
        </w:rPr>
        <w:t>О.Є Ломака</w:t>
      </w:r>
    </w:p>
    <w:sectPr w:rsidR="0055245F" w:rsidRPr="00D17B95" w:rsidSect="007077F3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817"/>
    <w:rsid w:val="00002F59"/>
    <w:rsid w:val="000813C2"/>
    <w:rsid w:val="00086817"/>
    <w:rsid w:val="000A1337"/>
    <w:rsid w:val="001107A2"/>
    <w:rsid w:val="00122742"/>
    <w:rsid w:val="00134CD4"/>
    <w:rsid w:val="0016284A"/>
    <w:rsid w:val="001650F1"/>
    <w:rsid w:val="00175E19"/>
    <w:rsid w:val="00190259"/>
    <w:rsid w:val="001C16B1"/>
    <w:rsid w:val="001E1B92"/>
    <w:rsid w:val="00227DEF"/>
    <w:rsid w:val="00230E35"/>
    <w:rsid w:val="00237B80"/>
    <w:rsid w:val="002563A2"/>
    <w:rsid w:val="00261AA7"/>
    <w:rsid w:val="00275CC9"/>
    <w:rsid w:val="0029471A"/>
    <w:rsid w:val="002A56AD"/>
    <w:rsid w:val="002C0AA1"/>
    <w:rsid w:val="002E6F72"/>
    <w:rsid w:val="002F47A3"/>
    <w:rsid w:val="002F59EE"/>
    <w:rsid w:val="002F74AB"/>
    <w:rsid w:val="00326EA9"/>
    <w:rsid w:val="00337533"/>
    <w:rsid w:val="00386EF8"/>
    <w:rsid w:val="003A75C2"/>
    <w:rsid w:val="003C16B0"/>
    <w:rsid w:val="003E39F3"/>
    <w:rsid w:val="003E5228"/>
    <w:rsid w:val="003F6B61"/>
    <w:rsid w:val="003F7E41"/>
    <w:rsid w:val="0040229C"/>
    <w:rsid w:val="0042309D"/>
    <w:rsid w:val="00435AD5"/>
    <w:rsid w:val="00470585"/>
    <w:rsid w:val="004D0EFD"/>
    <w:rsid w:val="004D3418"/>
    <w:rsid w:val="004F036E"/>
    <w:rsid w:val="004F0D1F"/>
    <w:rsid w:val="00532D2A"/>
    <w:rsid w:val="0055245F"/>
    <w:rsid w:val="00561116"/>
    <w:rsid w:val="005675CF"/>
    <w:rsid w:val="005A4C4F"/>
    <w:rsid w:val="005B7D11"/>
    <w:rsid w:val="005E7903"/>
    <w:rsid w:val="00624079"/>
    <w:rsid w:val="00672A43"/>
    <w:rsid w:val="006B4144"/>
    <w:rsid w:val="006C3A42"/>
    <w:rsid w:val="006D4510"/>
    <w:rsid w:val="006E1E46"/>
    <w:rsid w:val="006E7BC0"/>
    <w:rsid w:val="006F6045"/>
    <w:rsid w:val="00701C0C"/>
    <w:rsid w:val="007077F3"/>
    <w:rsid w:val="007150C3"/>
    <w:rsid w:val="00725C46"/>
    <w:rsid w:val="0073070B"/>
    <w:rsid w:val="00733A13"/>
    <w:rsid w:val="007A6F1D"/>
    <w:rsid w:val="007B6B4E"/>
    <w:rsid w:val="0081153B"/>
    <w:rsid w:val="00821009"/>
    <w:rsid w:val="00875986"/>
    <w:rsid w:val="008B3BBE"/>
    <w:rsid w:val="008C5EB9"/>
    <w:rsid w:val="008C6D36"/>
    <w:rsid w:val="008D168A"/>
    <w:rsid w:val="008E1340"/>
    <w:rsid w:val="009004E7"/>
    <w:rsid w:val="009328DD"/>
    <w:rsid w:val="0094687F"/>
    <w:rsid w:val="00947466"/>
    <w:rsid w:val="00972BF3"/>
    <w:rsid w:val="00983B90"/>
    <w:rsid w:val="00990232"/>
    <w:rsid w:val="00991733"/>
    <w:rsid w:val="009A6512"/>
    <w:rsid w:val="009F7D87"/>
    <w:rsid w:val="00A11A86"/>
    <w:rsid w:val="00A3241A"/>
    <w:rsid w:val="00AE6719"/>
    <w:rsid w:val="00AF0E19"/>
    <w:rsid w:val="00B136AB"/>
    <w:rsid w:val="00B1421D"/>
    <w:rsid w:val="00B16BC5"/>
    <w:rsid w:val="00B27D1F"/>
    <w:rsid w:val="00BA7EDC"/>
    <w:rsid w:val="00BC1521"/>
    <w:rsid w:val="00C211A7"/>
    <w:rsid w:val="00C57B4B"/>
    <w:rsid w:val="00C625AA"/>
    <w:rsid w:val="00C80403"/>
    <w:rsid w:val="00CC0FE7"/>
    <w:rsid w:val="00CC1C41"/>
    <w:rsid w:val="00CE7F56"/>
    <w:rsid w:val="00CF74B7"/>
    <w:rsid w:val="00D0787A"/>
    <w:rsid w:val="00D079AC"/>
    <w:rsid w:val="00D11662"/>
    <w:rsid w:val="00D13E6E"/>
    <w:rsid w:val="00D17B95"/>
    <w:rsid w:val="00D43F9B"/>
    <w:rsid w:val="00D468FF"/>
    <w:rsid w:val="00D7041B"/>
    <w:rsid w:val="00D72428"/>
    <w:rsid w:val="00D8291E"/>
    <w:rsid w:val="00DA7A84"/>
    <w:rsid w:val="00DB5C74"/>
    <w:rsid w:val="00DC7CAB"/>
    <w:rsid w:val="00E36989"/>
    <w:rsid w:val="00E66B72"/>
    <w:rsid w:val="00E66FD8"/>
    <w:rsid w:val="00E74091"/>
    <w:rsid w:val="00E81566"/>
    <w:rsid w:val="00E8330C"/>
    <w:rsid w:val="00E863A1"/>
    <w:rsid w:val="00E86D75"/>
    <w:rsid w:val="00E97350"/>
    <w:rsid w:val="00EC530F"/>
    <w:rsid w:val="00EC57FE"/>
    <w:rsid w:val="00EF10C1"/>
    <w:rsid w:val="00F03B2D"/>
    <w:rsid w:val="00F16A0B"/>
    <w:rsid w:val="00F17E33"/>
    <w:rsid w:val="00F45EDF"/>
    <w:rsid w:val="00F52317"/>
    <w:rsid w:val="00F65695"/>
    <w:rsid w:val="00F710F9"/>
    <w:rsid w:val="00FB2675"/>
    <w:rsid w:val="00FC79AF"/>
    <w:rsid w:val="00FE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0B44"/>
  <w15:docId w15:val="{447BCE06-FE0F-4BE2-A002-1A164B9F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68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6817"/>
    <w:rPr>
      <w:color w:val="800080"/>
      <w:u w:val="single"/>
    </w:rPr>
  </w:style>
  <w:style w:type="paragraph" w:customStyle="1" w:styleId="xl65">
    <w:name w:val="xl65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868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6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868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68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86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86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086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086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6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86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86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86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8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086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086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086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086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08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F0D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F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BD949-3036-481C-A459-238D22A9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13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MEXAHIK</cp:lastModifiedBy>
  <cp:revision>13</cp:revision>
  <cp:lastPrinted>2021-01-04T09:54:00Z</cp:lastPrinted>
  <dcterms:created xsi:type="dcterms:W3CDTF">2020-05-27T08:50:00Z</dcterms:created>
  <dcterms:modified xsi:type="dcterms:W3CDTF">2021-01-04T12:19:00Z</dcterms:modified>
</cp:coreProperties>
</file>